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>5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700B0F" w:rsidRPr="00666A2B" w:rsidRDefault="00031620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>„Odbieranie i zagospodarowanie stałych odpadów komunalnych od właścicieli nieruchomości zamieszkałych</w:t>
      </w:r>
      <w:r w:rsidR="0081325B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położonych na terenie Miasta i Gminy Skalbmierz”</w:t>
      </w:r>
    </w:p>
    <w:p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:rsidTr="00700B0F">
        <w:trPr>
          <w:trHeight w:val="1223"/>
          <w:jc w:val="center"/>
        </w:trPr>
        <w:tc>
          <w:tcPr>
            <w:tcW w:w="53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:rsidR="008057B6" w:rsidRPr="00666A2B" w:rsidRDefault="00666A2B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……………………………...……….</w:t>
            </w: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7"/>
      <w:footerReference w:type="default" r:id="rId8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BD" w:rsidRDefault="003022BD" w:rsidP="0041160B">
      <w:r>
        <w:separator/>
      </w:r>
    </w:p>
  </w:endnote>
  <w:endnote w:type="continuationSeparator" w:id="0">
    <w:p w:rsidR="003022BD" w:rsidRDefault="003022BD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BD" w:rsidRDefault="003022BD" w:rsidP="0041160B">
      <w:r>
        <w:separator/>
      </w:r>
    </w:p>
  </w:footnote>
  <w:footnote w:type="continuationSeparator" w:id="0">
    <w:p w:rsidR="003022BD" w:rsidRDefault="003022BD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73469A">
      <w:rPr>
        <w:rFonts w:ascii="Calibri Light" w:hAnsi="Calibri Light"/>
        <w:b/>
        <w:bCs/>
        <w:sz w:val="20"/>
      </w:rPr>
      <w:t>IZP.271.19</w:t>
    </w:r>
    <w:r w:rsidR="00D52A59">
      <w:rPr>
        <w:rFonts w:ascii="Calibri Light" w:hAnsi="Calibri Light"/>
        <w:b/>
        <w:bCs/>
        <w:sz w:val="20"/>
      </w:rPr>
      <w:t>.2018</w:t>
    </w:r>
  </w:p>
  <w:p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22E2D"/>
    <w:rsid w:val="00031620"/>
    <w:rsid w:val="000475F1"/>
    <w:rsid w:val="00113BB6"/>
    <w:rsid w:val="00132896"/>
    <w:rsid w:val="00135841"/>
    <w:rsid w:val="00187E48"/>
    <w:rsid w:val="00243D39"/>
    <w:rsid w:val="00294B6E"/>
    <w:rsid w:val="002B23DA"/>
    <w:rsid w:val="003022BD"/>
    <w:rsid w:val="00386234"/>
    <w:rsid w:val="003C29C6"/>
    <w:rsid w:val="0041160B"/>
    <w:rsid w:val="00582DB7"/>
    <w:rsid w:val="0061003E"/>
    <w:rsid w:val="00653B75"/>
    <w:rsid w:val="006669B2"/>
    <w:rsid w:val="00666A2B"/>
    <w:rsid w:val="00700B0F"/>
    <w:rsid w:val="0073469A"/>
    <w:rsid w:val="00752177"/>
    <w:rsid w:val="007C0A03"/>
    <w:rsid w:val="007C3D10"/>
    <w:rsid w:val="008057B6"/>
    <w:rsid w:val="0081325B"/>
    <w:rsid w:val="0083239F"/>
    <w:rsid w:val="00834241"/>
    <w:rsid w:val="00947164"/>
    <w:rsid w:val="00970756"/>
    <w:rsid w:val="009B7B78"/>
    <w:rsid w:val="00AC0501"/>
    <w:rsid w:val="00B84057"/>
    <w:rsid w:val="00D2364F"/>
    <w:rsid w:val="00D237D7"/>
    <w:rsid w:val="00D52A59"/>
    <w:rsid w:val="00D72804"/>
    <w:rsid w:val="00E1074F"/>
    <w:rsid w:val="00E350F0"/>
    <w:rsid w:val="00E86FA6"/>
    <w:rsid w:val="00EA283C"/>
    <w:rsid w:val="00EC5EDD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Piechota</cp:lastModifiedBy>
  <cp:revision>7</cp:revision>
  <dcterms:created xsi:type="dcterms:W3CDTF">2018-11-29T12:47:00Z</dcterms:created>
  <dcterms:modified xsi:type="dcterms:W3CDTF">2018-12-10T10:06:00Z</dcterms:modified>
</cp:coreProperties>
</file>